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Supporto agli studi medici del territorio nelle prenotazioni vaccinali Covid-19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''L'INDISPENSABILE'' MINIMARKET DA CLAUDIA Indirizzo : Piazza Plebiscito, 1, 67030 Civitella Alfedena AQ</w:t>
            </w:r>
          </w:p>
          <w:p>
            <w:pPr>
              <w:jc w:val="both"/>
            </w:pPr>
            <w:r>
              <w:rPr>
                <w:sz w:val="22"/>
                <w:szCs w:val="22"/>
              </w:rPr>
              <w:t xml:space="preserve">Farmacia del Parco Via della Vittoria, 22 - 67030 Civitella Alfedena AQ - 0864 890216</w:t>
            </w:r>
          </w:p>
          <w:p>
            <w:pPr>
              <w:jc w:val="both"/>
            </w:pPr>
            <w:r>
              <w:rPr>
                <w:sz w:val="22"/>
                <w:szCs w:val="22"/>
              </w:rPr>
              <w:t xml:space="preserve">Spennato Carmine Piazza Umberto I n�1 - 67030 - Civitella Alfedena</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Supporto agli studi medici del territorio nelle prenotazioni vaccinali Covid-19.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